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A313D0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spacing w:after="0"/>
            </w:pPr>
            <w:r>
              <w:t xml:space="preserve"> </w:t>
            </w:r>
            <w:r w:rsidR="00C850AF">
              <w:rPr>
                <w:noProof/>
                <w:lang w:eastAsia="fr-FR"/>
              </w:rPr>
              <w:drawing>
                <wp:inline distT="0" distB="0" distL="0" distR="0">
                  <wp:extent cx="739775" cy="739775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3D0" w:rsidRDefault="00A313D0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A313D0" w:rsidRDefault="00356FB8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Default="00356FB8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À modifier selon les habitudes et le matériel disponible ; </w:t>
            </w:r>
            <w:r w:rsidR="00C850AF">
              <w:rPr>
                <w:rFonts w:ascii="Century Gothic" w:eastAsia="Century Gothic" w:hAnsi="Century Gothic" w:cs="Century Gothic"/>
              </w:rPr>
              <w:t>un jeu de 6 bulletins par élève</w:t>
            </w:r>
          </w:p>
          <w:p w:rsidR="00F42FC4" w:rsidRPr="00C850AF" w:rsidRDefault="00F42FC4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extérieures</w:t>
      </w:r>
    </w:p>
    <w:p w:rsidR="00A313D0" w:rsidRDefault="00A313D0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 w:rsidTr="00C850AF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A313D0" w:rsidRDefault="00356FB8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C850AF" w:rsidRDefault="00C850AF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C850AF" w:rsidRDefault="00C850AF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P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F42FC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F42FC4">
        <w:trPr>
          <w:trHeight w:val="6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C850AF" w:rsidRDefault="00C850AF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</w:t>
            </w: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F42FC4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</w:pPr>
          </w:p>
          <w:p w:rsidR="00F42FC4" w:rsidRDefault="00F42FC4" w:rsidP="00D54860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46481D11" wp14:editId="57900139">
                  <wp:extent cx="739775" cy="739775"/>
                  <wp:effectExtent l="0" t="0" r="317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FC4" w:rsidRDefault="00F42FC4" w:rsidP="00D54860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  <w:p w:rsidR="00F42FC4" w:rsidRPr="00C850AF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F42FC4" w:rsidRDefault="00F42FC4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42FC4" w:rsidRDefault="00F42FC4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intérieures</w:t>
      </w:r>
    </w:p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6A65B7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A65B7" w:rsidRDefault="006A65B7" w:rsidP="006A65B7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A65B7" w:rsidRDefault="006A65B7" w:rsidP="006A65B7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A65B7" w:rsidRDefault="006A65B7" w:rsidP="006A65B7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A313D0" w:rsidRDefault="00A313D0" w:rsidP="00F42FC4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F42FC4">
            <w:pPr>
              <w:spacing w:after="0"/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En E.P.S.</w:t>
      </w:r>
    </w:p>
    <w:p w:rsidR="00A313D0" w:rsidRDefault="00A313D0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6A65B7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A65B7" w:rsidRDefault="006A65B7" w:rsidP="006A65B7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A65B7" w:rsidRDefault="006A65B7" w:rsidP="006A65B7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Default="00A313D0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A65B7" w:rsidRDefault="006A65B7" w:rsidP="006A65B7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13D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A313D0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F42FC4">
            <w:pPr>
              <w:spacing w:after="0"/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  <w:lang w:eastAsia="fr-FR"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Lecture offerte</w:t>
      </w:r>
      <w:r w:rsidR="00C850A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850AF" w:rsidRPr="00C850AF">
        <w:rPr>
          <w:rFonts w:ascii="Century Gothic" w:eastAsia="Century Gothic" w:hAnsi="Century Gothic" w:cs="Century Gothic"/>
          <w:color w:val="A6A6A6" w:themeColor="background1" w:themeShade="A6"/>
          <w:sz w:val="24"/>
          <w:szCs w:val="24"/>
        </w:rPr>
        <w:t>[à compléter avec les titres]</w:t>
      </w: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Pr="00F42FC4" w:rsidRDefault="00A313D0" w:rsidP="00F42FC4">
      <w:pPr>
        <w:spacing w:after="0"/>
        <w:rPr>
          <w:rFonts w:ascii="Century Gothic" w:eastAsia="Century Gothic" w:hAnsi="Century Gothic" w:cs="Century Gothic"/>
          <w:sz w:val="4"/>
          <w:szCs w:val="4"/>
        </w:rPr>
      </w:pPr>
    </w:p>
    <w:sectPr w:rsidR="00A313D0" w:rsidRPr="00F42FC4" w:rsidSect="00C850AF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0"/>
    <w:rsid w:val="00356FB8"/>
    <w:rsid w:val="006A65B7"/>
    <w:rsid w:val="00A313D0"/>
    <w:rsid w:val="00C850AF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DB0F"/>
  <w15:docId w15:val="{4B9545CB-38AE-4AA7-BDCD-1646647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B7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6A65B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A65B7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6A65B7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A65B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A65B7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A65B7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A65B7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314</Words>
  <Characters>1733</Characters>
  <Application>Microsoft Office Word</Application>
  <DocSecurity>0</DocSecurity>
  <Lines>14</Lines>
  <Paragraphs>4</Paragraphs>
  <ScaleCrop>false</ScaleCrop>
  <Company>Familles Rurales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Formation</cp:lastModifiedBy>
  <cp:revision>5</cp:revision>
  <dcterms:created xsi:type="dcterms:W3CDTF">2019-05-20T22:17:00Z</dcterms:created>
  <dcterms:modified xsi:type="dcterms:W3CDTF">2019-05-20T23:56:00Z</dcterms:modified>
</cp:coreProperties>
</file>